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C29" w14:textId="77777777" w:rsidR="00B543D7" w:rsidRPr="00985BBA" w:rsidRDefault="00B543D7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Pr="00985BBA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85BBA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Pr="00985BBA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36C6E560" w:rsidR="00E623DC" w:rsidRPr="00985BBA" w:rsidRDefault="00AE217C" w:rsidP="00AE217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4A24B9" w:rsidRPr="00985BBA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985BBA">
        <w:rPr>
          <w:rFonts w:asciiTheme="minorHAnsi" w:hAnsiTheme="minorHAnsi" w:cstheme="minorHAnsi"/>
          <w:b/>
          <w:sz w:val="24"/>
          <w:szCs w:val="24"/>
        </w:rPr>
        <w:t>ałącznik nr 7 do Umowy</w:t>
      </w:r>
    </w:p>
    <w:p w14:paraId="1D130CAA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Pr="00985BBA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985BBA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985BBA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985BBA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Beneficjenta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985BBA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NIP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1EA5522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798940A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Nr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674848E9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Tytuł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5E6DB131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985BBA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985BBA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985BBA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i nazwisko</w:t>
            </w:r>
          </w:p>
        </w:tc>
        <w:tc>
          <w:tcPr>
            <w:tcW w:w="6596" w:type="dxa"/>
            <w:vAlign w:val="center"/>
          </w:tcPr>
          <w:p w14:paraId="03EC645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Pr="00985BBA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985BBA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985BBA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693852" w:rsidRPr="00985BBA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985BBA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985BBA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                               Nazwisko</w:t>
            </w:r>
          </w:p>
          <w:p w14:paraId="76771549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985BBA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985BBA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985BBA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985BBA" w:rsidSect="00E623DC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Default="00693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852">
        <w:rPr>
          <w:sz w:val="18"/>
          <w:szCs w:val="18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FD1"/>
    <w:rsid w:val="000204B2"/>
    <w:rsid w:val="000B496D"/>
    <w:rsid w:val="00161B33"/>
    <w:rsid w:val="004A24B9"/>
    <w:rsid w:val="004F5744"/>
    <w:rsid w:val="00510942"/>
    <w:rsid w:val="00527479"/>
    <w:rsid w:val="00587B5E"/>
    <w:rsid w:val="005A3EF9"/>
    <w:rsid w:val="005E32F8"/>
    <w:rsid w:val="0067783B"/>
    <w:rsid w:val="00693852"/>
    <w:rsid w:val="006F292C"/>
    <w:rsid w:val="007B4A7A"/>
    <w:rsid w:val="008504E2"/>
    <w:rsid w:val="00920512"/>
    <w:rsid w:val="00924FD1"/>
    <w:rsid w:val="009618C9"/>
    <w:rsid w:val="00985BBA"/>
    <w:rsid w:val="009B1077"/>
    <w:rsid w:val="009F5C4B"/>
    <w:rsid w:val="00A41E83"/>
    <w:rsid w:val="00A4296E"/>
    <w:rsid w:val="00A63B95"/>
    <w:rsid w:val="00AE217C"/>
    <w:rsid w:val="00AF3AF0"/>
    <w:rsid w:val="00B136DB"/>
    <w:rsid w:val="00B33802"/>
    <w:rsid w:val="00B543D7"/>
    <w:rsid w:val="00BB5A05"/>
    <w:rsid w:val="00C6598C"/>
    <w:rsid w:val="00D47921"/>
    <w:rsid w:val="00D76F75"/>
    <w:rsid w:val="00E623DC"/>
    <w:rsid w:val="00E66FD1"/>
    <w:rsid w:val="00E82FD1"/>
    <w:rsid w:val="00E923A9"/>
    <w:rsid w:val="00EB3C30"/>
    <w:rsid w:val="00EE48D4"/>
    <w:rsid w:val="00EF2A57"/>
    <w:rsid w:val="00F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  <w15:docId w15:val="{F59D2F56-234A-4A84-9AE1-BDF3CA1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E45B-3A18-42C7-B096-F53EC557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Szałaj</dc:creator>
  <cp:lastModifiedBy>Elżbieta Wójcik</cp:lastModifiedBy>
  <cp:revision>4</cp:revision>
  <cp:lastPrinted>2024-02-08T08:47:00Z</cp:lastPrinted>
  <dcterms:created xsi:type="dcterms:W3CDTF">2025-03-06T09:48:00Z</dcterms:created>
  <dcterms:modified xsi:type="dcterms:W3CDTF">2025-05-05T07:02:00Z</dcterms:modified>
</cp:coreProperties>
</file>